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09" w:rsidRDefault="004A4809" w:rsidP="00BB3AF4">
      <w:pPr>
        <w:spacing w:after="0" w:line="240" w:lineRule="auto"/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4A4809" w:rsidRPr="008A387C" w:rsidRDefault="004A4809" w:rsidP="00BB3A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B32343">
        <w:rPr>
          <w:rFonts w:ascii="TH SarabunIT๙" w:hAnsi="TH SarabunIT๙" w:cs="TH SarabunIT๙" w:hint="cs"/>
          <w:sz w:val="32"/>
          <w:szCs w:val="32"/>
          <w:cs/>
        </w:rPr>
        <w:t>มีนาคม  2561</w:t>
      </w:r>
    </w:p>
    <w:p w:rsidR="004A4809" w:rsidRPr="008A387C" w:rsidRDefault="004A4809" w:rsidP="00BB3A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4A4809" w:rsidRDefault="004A4809" w:rsidP="00BB3A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343">
        <w:rPr>
          <w:rFonts w:ascii="TH SarabunIT๙" w:hAnsi="TH SarabunIT๙" w:cs="TH SarabunIT๙" w:hint="cs"/>
          <w:sz w:val="32"/>
          <w:szCs w:val="32"/>
          <w:cs/>
        </w:rPr>
        <w:t>30  มีนาคม 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4A4809" w:rsidRPr="00252CF0" w:rsidTr="0085763C">
        <w:tc>
          <w:tcPr>
            <w:tcW w:w="817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ราคากลาง</w:t>
            </w:r>
          </w:p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26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ผู้เสนอราคา</w:t>
            </w:r>
          </w:p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4A4809" w:rsidRPr="00252CF0" w:rsidRDefault="004A4809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B3AF4" w:rsidRPr="00252CF0" w:rsidTr="0085763C">
        <w:tc>
          <w:tcPr>
            <w:tcW w:w="817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48" w:type="dxa"/>
          </w:tcPr>
          <w:p w:rsidR="00BB3AF4" w:rsidRPr="00252CF0" w:rsidRDefault="00BB3AF4" w:rsidP="00BB3AF4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จัดซื้อวัสดุ</w:t>
            </w:r>
            <w:proofErr w:type="spellStart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คอมพิว</w:t>
            </w:r>
            <w:proofErr w:type="spellEnd"/>
          </w:p>
          <w:p w:rsidR="00BB3AF4" w:rsidRPr="00252CF0" w:rsidRDefault="00BB3AF4" w:rsidP="00BB3AF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 xml:space="preserve">   ผงหมึกคอมพิวเตอร์ กองคลัง</w:t>
            </w:r>
          </w:p>
        </w:tc>
        <w:tc>
          <w:tcPr>
            <w:tcW w:w="1434" w:type="dxa"/>
          </w:tcPr>
          <w:p w:rsidR="00BB3AF4" w:rsidRPr="00252CF0" w:rsidRDefault="00BB3AF4" w:rsidP="00BB3A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5,380</w:t>
            </w:r>
          </w:p>
        </w:tc>
        <w:tc>
          <w:tcPr>
            <w:tcW w:w="1425" w:type="dxa"/>
          </w:tcPr>
          <w:p w:rsidR="00BB3AF4" w:rsidRPr="00252CF0" w:rsidRDefault="00BB3AF4" w:rsidP="00BB3A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5,380</w:t>
            </w:r>
          </w:p>
        </w:tc>
        <w:tc>
          <w:tcPr>
            <w:tcW w:w="1426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B3AF4" w:rsidRPr="00252CF0" w:rsidRDefault="00BB3AF4" w:rsidP="002F308E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พีคอมพิวเตอร์โดยนายเทพปกรณ์ เพชรนวล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5,380.-บ.</w:t>
            </w:r>
          </w:p>
        </w:tc>
        <w:tc>
          <w:tcPr>
            <w:tcW w:w="1355" w:type="dxa"/>
          </w:tcPr>
          <w:p w:rsidR="00BB3AF4" w:rsidRPr="00252CF0" w:rsidRDefault="00BB3AF4" w:rsidP="006C2C8E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พีคอมพิวเตอร์โดยนายเทพปกรณ์ เพชรนวล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5,380</w:t>
            </w:r>
            <w:r w:rsidR="00252CF0" w:rsidRPr="00252CF0">
              <w:rPr>
                <w:rFonts w:ascii="TH SarabunIT๙" w:hAnsi="TH SarabunIT๙" w:cs="TH SarabunIT๙"/>
                <w:sz w:val="28"/>
              </w:rPr>
              <w:t>.-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</w:p>
        </w:tc>
        <w:tc>
          <w:tcPr>
            <w:tcW w:w="1465" w:type="dxa"/>
          </w:tcPr>
          <w:p w:rsidR="00BB3AF4" w:rsidRPr="00252CF0" w:rsidRDefault="00BB3AF4" w:rsidP="002F30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BB3AF4" w:rsidRPr="00252CF0" w:rsidRDefault="00BB3AF4" w:rsidP="002F30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8/2561 ลงวันที่ 27 มีนาคม 2561</w:t>
            </w:r>
          </w:p>
        </w:tc>
      </w:tr>
      <w:tr w:rsidR="00BB3AF4" w:rsidRPr="00252CF0" w:rsidTr="0085763C">
        <w:tc>
          <w:tcPr>
            <w:tcW w:w="817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48" w:type="dxa"/>
          </w:tcPr>
          <w:p w:rsidR="00BB3AF4" w:rsidRPr="00252CF0" w:rsidRDefault="00BB3AF4" w:rsidP="00BB3AF4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จัดซื้อวัสดุสำนักงานกองช่าง จำนวน 32 รายการ</w:t>
            </w:r>
          </w:p>
        </w:tc>
        <w:tc>
          <w:tcPr>
            <w:tcW w:w="1434" w:type="dxa"/>
          </w:tcPr>
          <w:p w:rsidR="00BB3AF4" w:rsidRPr="00252CF0" w:rsidRDefault="00BB3AF4" w:rsidP="00BB3AF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/>
                <w:sz w:val="28"/>
              </w:rPr>
              <w:t>14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,108</w:t>
            </w:r>
          </w:p>
        </w:tc>
        <w:tc>
          <w:tcPr>
            <w:tcW w:w="1425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/>
                <w:sz w:val="28"/>
              </w:rPr>
              <w:t>14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,108</w:t>
            </w:r>
          </w:p>
        </w:tc>
        <w:tc>
          <w:tcPr>
            <w:tcW w:w="1426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B3AF4" w:rsidRPr="00252CF0" w:rsidRDefault="00BB3AF4" w:rsidP="0085763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รจนาวิจิตร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14,108.บ.</w:t>
            </w:r>
          </w:p>
        </w:tc>
        <w:tc>
          <w:tcPr>
            <w:tcW w:w="1355" w:type="dxa"/>
          </w:tcPr>
          <w:p w:rsidR="00BB3AF4" w:rsidRPr="00252CF0" w:rsidRDefault="00BB3AF4" w:rsidP="00D22487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รจนาวิจิตร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14,108.บ.</w:t>
            </w:r>
          </w:p>
        </w:tc>
        <w:tc>
          <w:tcPr>
            <w:tcW w:w="1465" w:type="dxa"/>
          </w:tcPr>
          <w:p w:rsidR="00BB3AF4" w:rsidRPr="00252CF0" w:rsidRDefault="00BB3AF4" w:rsidP="006C2C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BB3AF4" w:rsidRPr="00252CF0" w:rsidRDefault="00BB3AF4" w:rsidP="006C2C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9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/2561 ลงวันที่ 27 มีนาคม 2561</w:t>
            </w:r>
          </w:p>
        </w:tc>
      </w:tr>
      <w:tr w:rsidR="00BB3AF4" w:rsidRPr="00252CF0" w:rsidTr="0085763C">
        <w:tc>
          <w:tcPr>
            <w:tcW w:w="817" w:type="dxa"/>
          </w:tcPr>
          <w:p w:rsidR="00BB3AF4" w:rsidRPr="00252CF0" w:rsidRDefault="00BB3AF4" w:rsidP="006C2C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48" w:type="dxa"/>
          </w:tcPr>
          <w:p w:rsidR="00BB3AF4" w:rsidRPr="00252CF0" w:rsidRDefault="00BB3AF4" w:rsidP="00BB3AF4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จัดซื้อวัสดุสำนักงานสำนักงานปลัด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 xml:space="preserve"> จำ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นวน 17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 xml:space="preserve"> รายการ</w:t>
            </w:r>
          </w:p>
        </w:tc>
        <w:tc>
          <w:tcPr>
            <w:tcW w:w="1434" w:type="dxa"/>
          </w:tcPr>
          <w:p w:rsidR="00BB3AF4" w:rsidRPr="00252CF0" w:rsidRDefault="00BB3AF4" w:rsidP="006C2C8E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/>
                <w:sz w:val="28"/>
              </w:rPr>
              <w:t>16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,823</w:t>
            </w:r>
          </w:p>
        </w:tc>
        <w:tc>
          <w:tcPr>
            <w:tcW w:w="1425" w:type="dxa"/>
          </w:tcPr>
          <w:p w:rsidR="00BB3AF4" w:rsidRPr="00252CF0" w:rsidRDefault="00BB3AF4" w:rsidP="006C2C8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/>
                <w:sz w:val="28"/>
              </w:rPr>
              <w:t>16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,823</w:t>
            </w:r>
          </w:p>
        </w:tc>
        <w:tc>
          <w:tcPr>
            <w:tcW w:w="1426" w:type="dxa"/>
          </w:tcPr>
          <w:p w:rsidR="00BB3AF4" w:rsidRPr="00252CF0" w:rsidRDefault="00BB3AF4" w:rsidP="006C2C8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B3AF4" w:rsidRPr="00252CF0" w:rsidRDefault="00BB3AF4" w:rsidP="00D2248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</w:t>
            </w:r>
            <w:proofErr w:type="spellStart"/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วิจิตร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proofErr w:type="spellEnd"/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16,823.-บ</w:t>
            </w:r>
          </w:p>
        </w:tc>
        <w:tc>
          <w:tcPr>
            <w:tcW w:w="1355" w:type="dxa"/>
          </w:tcPr>
          <w:p w:rsidR="00BB3AF4" w:rsidRPr="00252CF0" w:rsidRDefault="00BB3AF4" w:rsidP="00D22487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 โดยนายประเสริฐ รจนาวิจิตร</w:t>
            </w:r>
            <w:r w:rsidR="00252CF0" w:rsidRPr="00252CF0">
              <w:rPr>
                <w:rFonts w:ascii="TH SarabunIT๙" w:hAnsi="TH SarabunIT๙" w:cs="TH SarabunIT๙" w:hint="cs"/>
                <w:sz w:val="28"/>
                <w:cs/>
              </w:rPr>
              <w:t>ราคา 16,823.-บ</w:t>
            </w:r>
          </w:p>
        </w:tc>
        <w:tc>
          <w:tcPr>
            <w:tcW w:w="1465" w:type="dxa"/>
          </w:tcPr>
          <w:p w:rsidR="00BB3AF4" w:rsidRPr="00252CF0" w:rsidRDefault="00BB3AF4" w:rsidP="006C2C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BB3AF4" w:rsidRPr="00252CF0" w:rsidRDefault="00BB3AF4" w:rsidP="006C2C8E">
            <w:pPr>
              <w:rPr>
                <w:rFonts w:ascii="TH SarabunIT๙" w:hAnsi="TH SarabunIT๙" w:cs="TH SarabunIT๙"/>
                <w:sz w:val="28"/>
              </w:rPr>
            </w:pP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ใบสั่งซื้อเลขที่ 10</w:t>
            </w:r>
            <w:r w:rsidRPr="00252CF0">
              <w:rPr>
                <w:rFonts w:ascii="TH SarabunIT๙" w:hAnsi="TH SarabunIT๙" w:cs="TH SarabunIT๙" w:hint="cs"/>
                <w:sz w:val="28"/>
                <w:cs/>
              </w:rPr>
              <w:t>/2561 ลงวันที่ 27 มีนาคม 2561</w:t>
            </w:r>
          </w:p>
        </w:tc>
      </w:tr>
    </w:tbl>
    <w:p w:rsidR="0068397F" w:rsidRPr="00252CF0" w:rsidRDefault="0068397F"/>
    <w:sectPr w:rsidR="0068397F" w:rsidRPr="00252CF0" w:rsidSect="004A4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A4809"/>
    <w:rsid w:val="00217A06"/>
    <w:rsid w:val="00252CF0"/>
    <w:rsid w:val="002E719C"/>
    <w:rsid w:val="002F308E"/>
    <w:rsid w:val="0042000A"/>
    <w:rsid w:val="004A4809"/>
    <w:rsid w:val="0068397F"/>
    <w:rsid w:val="00B32343"/>
    <w:rsid w:val="00BB3AF4"/>
    <w:rsid w:val="00D2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dcterms:created xsi:type="dcterms:W3CDTF">2018-11-06T09:30:00Z</dcterms:created>
  <dcterms:modified xsi:type="dcterms:W3CDTF">2018-11-07T01:29:00Z</dcterms:modified>
</cp:coreProperties>
</file>